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 w:right="105" w:rightChars="5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0"/>
          <w:szCs w:val="4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0"/>
          <w:szCs w:val="48"/>
          <w:lang w:eastAsia="zh-CN"/>
        </w:rPr>
        <w:t>评审、咨询劳务费</w:t>
      </w:r>
      <w:r>
        <w:rPr>
          <w:rFonts w:hint="eastAsia" w:asciiTheme="majorEastAsia" w:hAnsiTheme="majorEastAsia" w:eastAsiaTheme="majorEastAsia" w:cstheme="majorEastAsia"/>
          <w:b/>
          <w:bCs/>
          <w:sz w:val="40"/>
          <w:szCs w:val="48"/>
        </w:rPr>
        <w:t>支付证明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 w:right="105" w:rightChars="5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71A1D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 w:right="105" w:rightChars="50"/>
        <w:jc w:val="left"/>
        <w:textAlignment w:val="auto"/>
        <w:rPr>
          <w:rFonts w:hint="eastAsia" w:asciiTheme="majorEastAsia" w:hAnsiTheme="majorEastAsia" w:eastAsiaTheme="majorEastAsia" w:cstheme="majorEastAsia"/>
          <w:b/>
          <w:bCs/>
          <w:sz w:val="40"/>
          <w:szCs w:val="4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71A1D"/>
          <w:spacing w:val="0"/>
          <w:sz w:val="24"/>
          <w:szCs w:val="24"/>
          <w:shd w:val="clear" w:fill="FFFFFF"/>
        </w:rPr>
        <w:t>_______年__月__日，</w:t>
      </w:r>
      <w:r>
        <w:rPr>
          <w:rFonts w:hint="eastAsia" w:ascii="宋体" w:hAnsi="宋体" w:eastAsia="宋体" w:cs="宋体"/>
          <w:i w:val="0"/>
          <w:iCs w:val="0"/>
          <w:caps w:val="0"/>
          <w:color w:val="171A1D"/>
          <w:spacing w:val="0"/>
          <w:sz w:val="24"/>
          <w:szCs w:val="24"/>
          <w:shd w:val="clear" w:fill="FFFFFF"/>
          <w:lang w:val="en-US" w:eastAsia="zh-CN"/>
        </w:rPr>
        <w:t>因</w:t>
      </w:r>
      <w:r>
        <w:rPr>
          <w:rFonts w:hint="eastAsia" w:ascii="宋体" w:hAnsi="宋体" w:eastAsia="宋体" w:cs="宋体"/>
          <w:i w:val="0"/>
          <w:iCs w:val="0"/>
          <w:caps w:val="0"/>
          <w:color w:val="171A1D"/>
          <w:spacing w:val="0"/>
          <w:sz w:val="24"/>
          <w:szCs w:val="24"/>
          <w:shd w:val="clear" w:fill="FFFFFF"/>
        </w:rPr>
        <w:t>____________________________________________，产生的评审、咨询劳务费明细情况如下：</w:t>
      </w:r>
    </w:p>
    <w:tbl>
      <w:tblPr>
        <w:tblStyle w:val="3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1522"/>
        <w:gridCol w:w="1125"/>
        <w:gridCol w:w="1467"/>
        <w:gridCol w:w="1466"/>
        <w:gridCol w:w="1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87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893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身份证</w:t>
            </w:r>
          </w:p>
        </w:tc>
        <w:tc>
          <w:tcPr>
            <w:tcW w:w="660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职称及职务</w:t>
            </w:r>
          </w:p>
        </w:tc>
        <w:tc>
          <w:tcPr>
            <w:tcW w:w="86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总时间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1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发放总金额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87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93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60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税前</w:t>
            </w:r>
          </w:p>
        </w:tc>
        <w:tc>
          <w:tcPr>
            <w:tcW w:w="8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税后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60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60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5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60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6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60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5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60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6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60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5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9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660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6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60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853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auto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0" w:lineRule="auto"/>
        <w:ind w:firstLine="5040" w:firstLineChars="21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经办人：</w:t>
      </w:r>
      <w:r>
        <w:rPr>
          <w:rFonts w:hint="eastAsia" w:ascii="宋体" w:hAnsi="宋体" w:eastAsia="宋体" w:cs="宋体"/>
          <w:i w:val="0"/>
          <w:iCs w:val="0"/>
          <w:caps w:val="0"/>
          <w:color w:val="171A1D"/>
          <w:spacing w:val="0"/>
          <w:sz w:val="24"/>
          <w:szCs w:val="24"/>
          <w:shd w:val="clear" w:fill="FFFFFF"/>
          <w:lang w:val="en-US" w:eastAsia="zh-CN"/>
        </w:rPr>
        <w:t>__________________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71A1D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日期：</w:t>
      </w:r>
      <w:r>
        <w:rPr>
          <w:rFonts w:hint="eastAsia" w:ascii="宋体" w:hAnsi="宋体" w:eastAsia="宋体" w:cs="宋体"/>
          <w:i w:val="0"/>
          <w:iCs w:val="0"/>
          <w:caps w:val="0"/>
          <w:color w:val="171A1D"/>
          <w:spacing w:val="0"/>
          <w:sz w:val="24"/>
          <w:szCs w:val="24"/>
          <w:shd w:val="clear" w:fill="FFFFFF"/>
          <w:lang w:val="en-US" w:eastAsia="zh-CN"/>
        </w:rPr>
        <w:t>__________________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171A1D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171A1D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171A1D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仿宋" w:hAnsi="仿宋" w:eastAsia="仿宋" w:cs="仿宋"/>
          <w:sz w:val="32"/>
          <w:szCs w:val="40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71A1D"/>
          <w:spacing w:val="0"/>
          <w:sz w:val="24"/>
          <w:szCs w:val="24"/>
          <w:shd w:val="clear" w:fill="FFFFFF"/>
          <w:lang w:val="en-US" w:eastAsia="zh-CN"/>
        </w:rPr>
        <w:t>注：</w:t>
      </w:r>
      <w:r>
        <w:rPr>
          <w:rFonts w:hint="eastAsia" w:ascii="宋体" w:hAnsi="宋体" w:eastAsia="宋体" w:cs="宋体"/>
          <w:i w:val="0"/>
          <w:iCs w:val="0"/>
          <w:caps w:val="0"/>
          <w:color w:val="171A1D"/>
          <w:spacing w:val="0"/>
          <w:sz w:val="24"/>
          <w:szCs w:val="24"/>
          <w:shd w:val="clear" w:fill="FFFFFF"/>
        </w:rPr>
        <w:t>根据《</w:t>
      </w:r>
      <w:r>
        <w:rPr>
          <w:rFonts w:hint="eastAsia" w:ascii="宋体" w:hAnsi="宋体" w:eastAsia="宋体" w:cs="宋体"/>
          <w:i w:val="0"/>
          <w:iCs w:val="0"/>
          <w:caps w:val="0"/>
          <w:color w:val="171A1D"/>
          <w:spacing w:val="0"/>
          <w:sz w:val="24"/>
          <w:szCs w:val="24"/>
          <w:shd w:val="clear" w:fill="FFFFFF"/>
          <w:lang w:val="en-US" w:eastAsia="zh-CN"/>
        </w:rPr>
        <w:t>湖州学院劳务费发放管理办法（试行）</w:t>
      </w:r>
      <w:r>
        <w:rPr>
          <w:rFonts w:hint="eastAsia" w:ascii="宋体" w:hAnsi="宋体" w:eastAsia="宋体" w:cs="宋体"/>
          <w:i w:val="0"/>
          <w:iCs w:val="0"/>
          <w:caps w:val="0"/>
          <w:color w:val="171A1D"/>
          <w:spacing w:val="0"/>
          <w:sz w:val="24"/>
          <w:szCs w:val="24"/>
          <w:shd w:val="clear" w:fill="FFFFFF"/>
        </w:rPr>
        <w:t>》</w:t>
      </w:r>
      <w:r>
        <w:rPr>
          <w:rFonts w:hint="eastAsia" w:ascii="宋体" w:hAnsi="宋体" w:eastAsia="宋体" w:cs="宋体"/>
          <w:i w:val="0"/>
          <w:iCs w:val="0"/>
          <w:caps w:val="0"/>
          <w:color w:val="171A1D"/>
          <w:spacing w:val="0"/>
          <w:sz w:val="24"/>
          <w:szCs w:val="24"/>
          <w:shd w:val="clear" w:fill="FFFFFF"/>
          <w:lang w:val="en-US" w:eastAsia="zh-CN"/>
        </w:rPr>
        <w:t>（湖院发〔2023〕47号）</w:t>
      </w:r>
      <w:r>
        <w:rPr>
          <w:rFonts w:hint="eastAsia" w:ascii="宋体" w:hAnsi="宋体" w:eastAsia="宋体" w:cs="宋体"/>
          <w:i w:val="0"/>
          <w:iCs w:val="0"/>
          <w:caps w:val="0"/>
          <w:color w:val="171A1D"/>
          <w:spacing w:val="0"/>
          <w:sz w:val="24"/>
          <w:szCs w:val="24"/>
          <w:shd w:val="clear" w:fill="FFFFFF"/>
        </w:rPr>
        <w:t>文件规定</w:t>
      </w:r>
      <w:r>
        <w:rPr>
          <w:rFonts w:hint="eastAsia" w:ascii="宋体" w:hAnsi="宋体" w:eastAsia="宋体" w:cs="宋体"/>
          <w:i w:val="0"/>
          <w:iCs w:val="0"/>
          <w:caps w:val="0"/>
          <w:color w:val="171A1D"/>
          <w:spacing w:val="0"/>
          <w:sz w:val="24"/>
          <w:szCs w:val="24"/>
          <w:shd w:val="clear" w:fill="FFFFFF"/>
          <w:lang w:eastAsia="zh-CN"/>
        </w:rPr>
        <w:t>，评审、咨询劳务费</w:t>
      </w:r>
      <w:r>
        <w:rPr>
          <w:rFonts w:hint="eastAsia" w:ascii="宋体" w:hAnsi="宋体" w:eastAsia="宋体" w:cs="宋体"/>
          <w:i w:val="0"/>
          <w:iCs w:val="0"/>
          <w:caps w:val="0"/>
          <w:color w:val="171A1D"/>
          <w:spacing w:val="0"/>
          <w:sz w:val="24"/>
          <w:szCs w:val="24"/>
          <w:shd w:val="clear" w:fill="FFFFFF"/>
          <w:lang w:val="en-US" w:eastAsia="zh-CN"/>
        </w:rPr>
        <w:t>按照下列</w:t>
      </w:r>
      <w:r>
        <w:rPr>
          <w:rFonts w:hint="eastAsia" w:ascii="宋体" w:hAnsi="宋体" w:eastAsia="宋体" w:cs="宋体"/>
          <w:i w:val="0"/>
          <w:iCs w:val="0"/>
          <w:caps w:val="0"/>
          <w:color w:val="171A1D"/>
          <w:spacing w:val="0"/>
          <w:sz w:val="24"/>
          <w:szCs w:val="24"/>
          <w:shd w:val="clear" w:fill="FFFFFF"/>
        </w:rPr>
        <w:t>标准执行</w:t>
      </w:r>
      <w:r>
        <w:rPr>
          <w:rFonts w:hint="eastAsia" w:ascii="宋体" w:hAnsi="宋体" w:eastAsia="宋体" w:cs="宋体"/>
          <w:i w:val="0"/>
          <w:iCs w:val="0"/>
          <w:caps w:val="0"/>
          <w:color w:val="171A1D"/>
          <w:spacing w:val="0"/>
          <w:sz w:val="24"/>
          <w:szCs w:val="24"/>
          <w:shd w:val="clear" w:fill="FFFFFF"/>
          <w:lang w:eastAsia="zh-CN"/>
        </w:rPr>
        <w:t>：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   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534"/>
        <w:gridCol w:w="2778"/>
        <w:gridCol w:w="2496"/>
        <w:gridCol w:w="2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0" w:type="auto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类别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校外专家（元/半天）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校内专家（元/半天）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34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学术性</w:t>
            </w:r>
          </w:p>
        </w:tc>
        <w:tc>
          <w:tcPr>
            <w:tcW w:w="27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院士、全国知名专家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≤3600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≤1800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34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7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正高级职称人员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≤2400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≤1200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34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7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副高级职称人员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≤1200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≤600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31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综合性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≤600</w:t>
            </w:r>
          </w:p>
        </w:tc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71A1D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≤300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 xml:space="preserve">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hOWMxNGQ3YWRjZThlZTU3M2U5NjRhODQyODE4NzEifQ=="/>
  </w:docVars>
  <w:rsids>
    <w:rsidRoot w:val="00000000"/>
    <w:rsid w:val="000F5645"/>
    <w:rsid w:val="001F7F7E"/>
    <w:rsid w:val="0058523E"/>
    <w:rsid w:val="00675481"/>
    <w:rsid w:val="00BE7797"/>
    <w:rsid w:val="00EB7E60"/>
    <w:rsid w:val="010A1426"/>
    <w:rsid w:val="022278B2"/>
    <w:rsid w:val="023C1847"/>
    <w:rsid w:val="02750329"/>
    <w:rsid w:val="02922D64"/>
    <w:rsid w:val="02CF7A3A"/>
    <w:rsid w:val="02EC351D"/>
    <w:rsid w:val="03E77005"/>
    <w:rsid w:val="04787C5D"/>
    <w:rsid w:val="04874344"/>
    <w:rsid w:val="05017C52"/>
    <w:rsid w:val="055C757F"/>
    <w:rsid w:val="058A5E9A"/>
    <w:rsid w:val="064614D7"/>
    <w:rsid w:val="075524D7"/>
    <w:rsid w:val="07D23B28"/>
    <w:rsid w:val="087B41C0"/>
    <w:rsid w:val="089332B7"/>
    <w:rsid w:val="090E293E"/>
    <w:rsid w:val="094A3228"/>
    <w:rsid w:val="09EF6C13"/>
    <w:rsid w:val="0A310FDA"/>
    <w:rsid w:val="0A363599"/>
    <w:rsid w:val="0A5D1DCF"/>
    <w:rsid w:val="0A7E3AF3"/>
    <w:rsid w:val="0A9652E1"/>
    <w:rsid w:val="0B077F8D"/>
    <w:rsid w:val="0B1A7CC0"/>
    <w:rsid w:val="0B3643CE"/>
    <w:rsid w:val="0B9A495D"/>
    <w:rsid w:val="0BCB2D68"/>
    <w:rsid w:val="0BEF4CA9"/>
    <w:rsid w:val="0C4A6E11"/>
    <w:rsid w:val="0C4F5747"/>
    <w:rsid w:val="0DB461AA"/>
    <w:rsid w:val="0E0B7D94"/>
    <w:rsid w:val="0E981627"/>
    <w:rsid w:val="0E9E4764"/>
    <w:rsid w:val="0EBB5316"/>
    <w:rsid w:val="0EFE3455"/>
    <w:rsid w:val="0F20466E"/>
    <w:rsid w:val="0F9F2542"/>
    <w:rsid w:val="0FCE72CB"/>
    <w:rsid w:val="10240C99"/>
    <w:rsid w:val="10E36DA6"/>
    <w:rsid w:val="11194576"/>
    <w:rsid w:val="11427949"/>
    <w:rsid w:val="11991213"/>
    <w:rsid w:val="11A96A5D"/>
    <w:rsid w:val="11D30BC8"/>
    <w:rsid w:val="136415FC"/>
    <w:rsid w:val="13887990"/>
    <w:rsid w:val="13A75E69"/>
    <w:rsid w:val="13CE1647"/>
    <w:rsid w:val="13EE1CEA"/>
    <w:rsid w:val="141F1EA3"/>
    <w:rsid w:val="143C0CA7"/>
    <w:rsid w:val="146D2C0E"/>
    <w:rsid w:val="14FB2910"/>
    <w:rsid w:val="156A6FD9"/>
    <w:rsid w:val="15910B7E"/>
    <w:rsid w:val="15E909BB"/>
    <w:rsid w:val="161517B0"/>
    <w:rsid w:val="165F6ECF"/>
    <w:rsid w:val="168C1346"/>
    <w:rsid w:val="16DF309E"/>
    <w:rsid w:val="176C53FF"/>
    <w:rsid w:val="17CD1C16"/>
    <w:rsid w:val="18245CDA"/>
    <w:rsid w:val="1A404921"/>
    <w:rsid w:val="1A7F5449"/>
    <w:rsid w:val="1B0E67CD"/>
    <w:rsid w:val="1B1C70FB"/>
    <w:rsid w:val="1B2B55D1"/>
    <w:rsid w:val="1B7D77B2"/>
    <w:rsid w:val="1C47643B"/>
    <w:rsid w:val="1CBC0BD7"/>
    <w:rsid w:val="1CC3154D"/>
    <w:rsid w:val="1D440BCC"/>
    <w:rsid w:val="1DE75BE2"/>
    <w:rsid w:val="1E162569"/>
    <w:rsid w:val="1E697786"/>
    <w:rsid w:val="1EDC730E"/>
    <w:rsid w:val="1F446C62"/>
    <w:rsid w:val="1FAA740D"/>
    <w:rsid w:val="207D4DD2"/>
    <w:rsid w:val="211508B6"/>
    <w:rsid w:val="21287CF0"/>
    <w:rsid w:val="21FC77BC"/>
    <w:rsid w:val="223344B6"/>
    <w:rsid w:val="225D0766"/>
    <w:rsid w:val="22EC1AEA"/>
    <w:rsid w:val="23052BAC"/>
    <w:rsid w:val="23425BAE"/>
    <w:rsid w:val="23C00D2F"/>
    <w:rsid w:val="24083684"/>
    <w:rsid w:val="24174D49"/>
    <w:rsid w:val="251175E6"/>
    <w:rsid w:val="25292B82"/>
    <w:rsid w:val="254A2AF8"/>
    <w:rsid w:val="25B974F6"/>
    <w:rsid w:val="265A6D6B"/>
    <w:rsid w:val="267C4F33"/>
    <w:rsid w:val="273B6B9C"/>
    <w:rsid w:val="276B56D3"/>
    <w:rsid w:val="279D7FA4"/>
    <w:rsid w:val="27BC33C2"/>
    <w:rsid w:val="27EE3C0E"/>
    <w:rsid w:val="28186EDD"/>
    <w:rsid w:val="282F5B2E"/>
    <w:rsid w:val="28924EE2"/>
    <w:rsid w:val="28DC43AF"/>
    <w:rsid w:val="290C41ED"/>
    <w:rsid w:val="291E6775"/>
    <w:rsid w:val="29804D3A"/>
    <w:rsid w:val="2A693A20"/>
    <w:rsid w:val="2AA0084D"/>
    <w:rsid w:val="2AF07C9E"/>
    <w:rsid w:val="2B97636B"/>
    <w:rsid w:val="2C853793"/>
    <w:rsid w:val="2CAD5E46"/>
    <w:rsid w:val="2D0A773C"/>
    <w:rsid w:val="2D632441"/>
    <w:rsid w:val="2DB120AF"/>
    <w:rsid w:val="2DB66F7C"/>
    <w:rsid w:val="2DC72F38"/>
    <w:rsid w:val="2E2C36E3"/>
    <w:rsid w:val="2E4C168F"/>
    <w:rsid w:val="2EA15E7F"/>
    <w:rsid w:val="2EB4353D"/>
    <w:rsid w:val="2F1C5505"/>
    <w:rsid w:val="2F3565C7"/>
    <w:rsid w:val="2F3D23DC"/>
    <w:rsid w:val="2F432A92"/>
    <w:rsid w:val="2F452CAE"/>
    <w:rsid w:val="2F950E14"/>
    <w:rsid w:val="2FA33530"/>
    <w:rsid w:val="3008511A"/>
    <w:rsid w:val="301D7787"/>
    <w:rsid w:val="30C16364"/>
    <w:rsid w:val="30D03C7C"/>
    <w:rsid w:val="31102E48"/>
    <w:rsid w:val="31DB5204"/>
    <w:rsid w:val="32CB2985"/>
    <w:rsid w:val="32F742BF"/>
    <w:rsid w:val="3390201E"/>
    <w:rsid w:val="33E365F1"/>
    <w:rsid w:val="344C4197"/>
    <w:rsid w:val="356C2B90"/>
    <w:rsid w:val="35E52AF5"/>
    <w:rsid w:val="366559E4"/>
    <w:rsid w:val="36795738"/>
    <w:rsid w:val="368B5940"/>
    <w:rsid w:val="36F34D9D"/>
    <w:rsid w:val="37AC319E"/>
    <w:rsid w:val="384F06F9"/>
    <w:rsid w:val="385F2084"/>
    <w:rsid w:val="387067D3"/>
    <w:rsid w:val="388008B3"/>
    <w:rsid w:val="38A00F55"/>
    <w:rsid w:val="3A015A23"/>
    <w:rsid w:val="3A7A7584"/>
    <w:rsid w:val="3A992100"/>
    <w:rsid w:val="3B497682"/>
    <w:rsid w:val="3B4A51A8"/>
    <w:rsid w:val="3D127F47"/>
    <w:rsid w:val="3D4225DB"/>
    <w:rsid w:val="3D6E1622"/>
    <w:rsid w:val="3D7B2612"/>
    <w:rsid w:val="3E37026C"/>
    <w:rsid w:val="3E682515"/>
    <w:rsid w:val="3EC11C25"/>
    <w:rsid w:val="3F566811"/>
    <w:rsid w:val="3F9D1D4A"/>
    <w:rsid w:val="40956EC5"/>
    <w:rsid w:val="40E1035D"/>
    <w:rsid w:val="40F77B80"/>
    <w:rsid w:val="41586871"/>
    <w:rsid w:val="41DD6D76"/>
    <w:rsid w:val="424B3CDF"/>
    <w:rsid w:val="429E4757"/>
    <w:rsid w:val="447A08AC"/>
    <w:rsid w:val="44A616A1"/>
    <w:rsid w:val="44C1472D"/>
    <w:rsid w:val="44CE29A6"/>
    <w:rsid w:val="44EB17AA"/>
    <w:rsid w:val="451E56DB"/>
    <w:rsid w:val="452F5B3A"/>
    <w:rsid w:val="455B5F6E"/>
    <w:rsid w:val="45701CAF"/>
    <w:rsid w:val="45774DEB"/>
    <w:rsid w:val="45CA5863"/>
    <w:rsid w:val="4613720A"/>
    <w:rsid w:val="467D4684"/>
    <w:rsid w:val="46D63D94"/>
    <w:rsid w:val="47434CC7"/>
    <w:rsid w:val="477C493B"/>
    <w:rsid w:val="47BE4F54"/>
    <w:rsid w:val="47ED75E7"/>
    <w:rsid w:val="486378A9"/>
    <w:rsid w:val="495518E8"/>
    <w:rsid w:val="497C0C22"/>
    <w:rsid w:val="49D72163"/>
    <w:rsid w:val="4A0F5F3A"/>
    <w:rsid w:val="4A1967D4"/>
    <w:rsid w:val="4A761B16"/>
    <w:rsid w:val="4BAD1567"/>
    <w:rsid w:val="4BCF3BD3"/>
    <w:rsid w:val="4C0D46FC"/>
    <w:rsid w:val="4C5639AD"/>
    <w:rsid w:val="4CB44B77"/>
    <w:rsid w:val="4D16313C"/>
    <w:rsid w:val="4DD3102D"/>
    <w:rsid w:val="4E546612"/>
    <w:rsid w:val="4ECD3CCE"/>
    <w:rsid w:val="4EDF237F"/>
    <w:rsid w:val="50131BB5"/>
    <w:rsid w:val="501F49FD"/>
    <w:rsid w:val="50506965"/>
    <w:rsid w:val="50F80BA4"/>
    <w:rsid w:val="51BF3DA2"/>
    <w:rsid w:val="521104EA"/>
    <w:rsid w:val="524B3888"/>
    <w:rsid w:val="52707792"/>
    <w:rsid w:val="53146370"/>
    <w:rsid w:val="53FB37B2"/>
    <w:rsid w:val="54F975CB"/>
    <w:rsid w:val="55106ED4"/>
    <w:rsid w:val="567A473C"/>
    <w:rsid w:val="56C71E08"/>
    <w:rsid w:val="56FE711B"/>
    <w:rsid w:val="57553BBA"/>
    <w:rsid w:val="57980393"/>
    <w:rsid w:val="57D936E4"/>
    <w:rsid w:val="58D2260D"/>
    <w:rsid w:val="58DC2AEF"/>
    <w:rsid w:val="58E14F46"/>
    <w:rsid w:val="591F15CA"/>
    <w:rsid w:val="59A71CEC"/>
    <w:rsid w:val="5B0B0058"/>
    <w:rsid w:val="5B3550D5"/>
    <w:rsid w:val="5B4B66A7"/>
    <w:rsid w:val="5B926F50"/>
    <w:rsid w:val="5B94004E"/>
    <w:rsid w:val="5C3D01D4"/>
    <w:rsid w:val="5C7D248A"/>
    <w:rsid w:val="5CB0535B"/>
    <w:rsid w:val="5CDF179C"/>
    <w:rsid w:val="5D437F7D"/>
    <w:rsid w:val="5E021BE6"/>
    <w:rsid w:val="5E053485"/>
    <w:rsid w:val="5EF64B7B"/>
    <w:rsid w:val="5F5024DD"/>
    <w:rsid w:val="5F9F5213"/>
    <w:rsid w:val="5FA32F55"/>
    <w:rsid w:val="60593614"/>
    <w:rsid w:val="617701F5"/>
    <w:rsid w:val="61F93300"/>
    <w:rsid w:val="61FA2BD4"/>
    <w:rsid w:val="62265BF1"/>
    <w:rsid w:val="627E3805"/>
    <w:rsid w:val="62DB2A06"/>
    <w:rsid w:val="632C3261"/>
    <w:rsid w:val="637644DD"/>
    <w:rsid w:val="63864720"/>
    <w:rsid w:val="638E263E"/>
    <w:rsid w:val="64C80D68"/>
    <w:rsid w:val="6502427A"/>
    <w:rsid w:val="652667D3"/>
    <w:rsid w:val="65372C0E"/>
    <w:rsid w:val="65913850"/>
    <w:rsid w:val="663134C8"/>
    <w:rsid w:val="66D96580"/>
    <w:rsid w:val="67615745"/>
    <w:rsid w:val="67753429"/>
    <w:rsid w:val="67AF7FBD"/>
    <w:rsid w:val="67DF6B55"/>
    <w:rsid w:val="682D7860"/>
    <w:rsid w:val="68A1024E"/>
    <w:rsid w:val="68AB0F95"/>
    <w:rsid w:val="69417DFF"/>
    <w:rsid w:val="695B21AB"/>
    <w:rsid w:val="69BD2E65"/>
    <w:rsid w:val="69DF38CB"/>
    <w:rsid w:val="6AD03491"/>
    <w:rsid w:val="6B3363BA"/>
    <w:rsid w:val="6BDD159D"/>
    <w:rsid w:val="6BFD579B"/>
    <w:rsid w:val="6C523D39"/>
    <w:rsid w:val="6CCB7647"/>
    <w:rsid w:val="6CE10C19"/>
    <w:rsid w:val="6D156B14"/>
    <w:rsid w:val="6D2154B9"/>
    <w:rsid w:val="6D562586"/>
    <w:rsid w:val="6D6535F8"/>
    <w:rsid w:val="6DA57E98"/>
    <w:rsid w:val="6E0252EB"/>
    <w:rsid w:val="6E3B6A4F"/>
    <w:rsid w:val="6E5A6ED5"/>
    <w:rsid w:val="6EF8049C"/>
    <w:rsid w:val="6F1A6664"/>
    <w:rsid w:val="6F437969"/>
    <w:rsid w:val="6FBF710B"/>
    <w:rsid w:val="6FC7059A"/>
    <w:rsid w:val="6FCF56A0"/>
    <w:rsid w:val="7012558D"/>
    <w:rsid w:val="709C1A26"/>
    <w:rsid w:val="70C4708B"/>
    <w:rsid w:val="710B44B6"/>
    <w:rsid w:val="7141612A"/>
    <w:rsid w:val="715C206F"/>
    <w:rsid w:val="71946BA2"/>
    <w:rsid w:val="72514A93"/>
    <w:rsid w:val="728D331E"/>
    <w:rsid w:val="72935276"/>
    <w:rsid w:val="72F54098"/>
    <w:rsid w:val="741F5248"/>
    <w:rsid w:val="74281823"/>
    <w:rsid w:val="74DF6386"/>
    <w:rsid w:val="74E76FE8"/>
    <w:rsid w:val="74FB2A94"/>
    <w:rsid w:val="753D30AC"/>
    <w:rsid w:val="75510906"/>
    <w:rsid w:val="755C1784"/>
    <w:rsid w:val="759C4277"/>
    <w:rsid w:val="764C7A4B"/>
    <w:rsid w:val="768F16E6"/>
    <w:rsid w:val="76B16D4E"/>
    <w:rsid w:val="77366005"/>
    <w:rsid w:val="78A413DB"/>
    <w:rsid w:val="79C33EBF"/>
    <w:rsid w:val="7A681168"/>
    <w:rsid w:val="7BE2355E"/>
    <w:rsid w:val="7C0F46DB"/>
    <w:rsid w:val="7C3A3889"/>
    <w:rsid w:val="7D0A7D18"/>
    <w:rsid w:val="7D2012E9"/>
    <w:rsid w:val="7DB765E3"/>
    <w:rsid w:val="7E6F3B0D"/>
    <w:rsid w:val="7EB43E64"/>
    <w:rsid w:val="7F29052F"/>
    <w:rsid w:val="7FA06711"/>
    <w:rsid w:val="7FD26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310</Characters>
  <Lines>0</Lines>
  <Paragraphs>0</Paragraphs>
  <TotalTime>6</TotalTime>
  <ScaleCrop>false</ScaleCrop>
  <LinksUpToDate>false</LinksUpToDate>
  <CharactersWithSpaces>464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2023-09-14T06:53:00Z</dcterms:created>
  <dc:creator>汪双</dc:creator>
  <cp:lastModifiedBy>Del amor</cp:lastModifiedBy>
  <cp:lastPrinted>2023-10-16T07:48:00Z</cp:lastPrinted>
  <dcterms:modified xsi:type="dcterms:W3CDTF">2024-01-11T02:12:05Z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44E45C1930CD4BE1AF2239EB69E33AE8</vt:lpwstr>
  </property>
</Properties>
</file>